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775E67-5E89-4F49-B847-6537AD7A3C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3795622-E3D5-482A-8D53-4C412D0EF5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A4AE9C0-6184-4C7C-A31B-0A1FED0AEF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AE68BC7-8347-448D-84D8-1B134FA56E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D100E08-ADED-4754-BFED-7063CF9C4CE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8FB6693-64FC-47B4-B499-34EAF4849CE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185AE6D-E804-429C-9F61-8533EBD184AB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C01CF65F-C1B6-4DA8-9027-2E81398EC87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2F7539CA-22DC-4EC3-99F5-A6B27FD33A2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53805D71-54D8-4CD9-A237-C9EEA63ADDA6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1" w:fontKey="{084470D2-EAC2-4D5F-8CA4-CD68C04A548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665B872A-C5DA-4EC3-82EE-9AAB58221B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pict>
        <v:shape id="_x0000_s1026" o:spid="_x0000_s1026" o:spt="202" type="#_x0000_t202" style="position:absolute;left:0pt;margin-top:2.85pt;height:144pt;width:144pt;mso-position-horizontal:outside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HIo/BHUAAAABgEAAA8AAAAAAAAAAQAgAAAAOAAAAGRycy9kb3ducmV2LnhtbFBL&#10;AQIUABQAAAAIAIdO4kCWJ6zoHQIAACsEAAAOAAAAAAAAAAEAIAAAADkBAABkcnMvZTJvRG9jLnht&#10;bFBLBQYAAAAABgAGAFkBAADI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t>—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t>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630"/>
      <w:jc w:val="center"/>
      <w:rPr>
        <w:rFonts w:ascii="宋体" w:hAnsi="宋体"/>
        <w:sz w:val="28"/>
        <w:szCs w:val="28"/>
      </w:rPr>
    </w:pPr>
  </w:p>
  <w:p>
    <w:pPr>
      <w:pStyle w:val="6"/>
      <w:rPr>
        <w:rFonts w:ascii="宋体" w:hAnsi="宋体"/>
        <w:sz w:val="28"/>
        <w:szCs w:val="28"/>
      </w:rPr>
    </w:pPr>
    <w:r>
      <w:rPr>
        <w:sz w:val="28"/>
      </w:rPr>
      <w:pict>
        <v:shape id="_x0000_s3075" o:spid="_x0000_s3075" o:spt="202" type="#_x0000_t202" style="position:absolute;left:0pt;margin-top:2.85pt;height:144pt;width:144pt;mso-position-horizontal:outside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WAAAAZHJzL1BLAQIU&#10;ABQAAAAIAIdO4kByKPwR1AAAAAYBAAAPAAAAAAAAAAEAIAAAADgAAABkcnMvZG93bnJldi54bWxQ&#10;SwECFAAUAAAACACHTuJASmT+aB4CAAArBAAADgAAAAAAAAABACAAAAA5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t>—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ascii="宋体" w:hAnsi="宋体" w:eastAsia="宋体" w:cs="宋体"/>
                    <w:sz w:val="28"/>
                    <w:szCs w:val="28"/>
                  </w:rPr>
                  <w:t>76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t>—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pict>
        <v:shape id="_x0000_s3074" o:spid="_x0000_s3074" o:spt="202" type="#_x0000_t202" style="position:absolute;left:0pt;margin-left:1.5pt;margin-top:-16.5pt;height:144pt;width:144pt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BkIp211AAAAAkBAAAPAAAAAAAAAAEAIAAAADgAAABkcnMvZG93&#10;bnJldi54bWxQSwECFAAUAAAACACHTuJAtSM0ibUBAABUAwAADgAAAAAAAAABACAAAAA5AQAAZHJz&#10;L2Uyb0RvYy54bWxQSwUGAAAAAAYABgBZAQAAYAUAAAAA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—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>2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sz w:val="32"/>
                    <w:szCs w:val="32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25995D52"/>
    <w:rsid w:val="0008638D"/>
    <w:rsid w:val="00292F99"/>
    <w:rsid w:val="007D0970"/>
    <w:rsid w:val="00BB3166"/>
    <w:rsid w:val="04222FE2"/>
    <w:rsid w:val="07A06F6F"/>
    <w:rsid w:val="08997568"/>
    <w:rsid w:val="0B715634"/>
    <w:rsid w:val="0C067205"/>
    <w:rsid w:val="0CC033DE"/>
    <w:rsid w:val="0CFD1B33"/>
    <w:rsid w:val="0FFF53AE"/>
    <w:rsid w:val="15A51AF1"/>
    <w:rsid w:val="16FF87CA"/>
    <w:rsid w:val="17EB4401"/>
    <w:rsid w:val="188B7801"/>
    <w:rsid w:val="195C2F53"/>
    <w:rsid w:val="1A5E96CC"/>
    <w:rsid w:val="1A8E1F4E"/>
    <w:rsid w:val="1A944315"/>
    <w:rsid w:val="1BFD7879"/>
    <w:rsid w:val="1C293E93"/>
    <w:rsid w:val="1CFF43B1"/>
    <w:rsid w:val="1E0504A5"/>
    <w:rsid w:val="1EEE07D2"/>
    <w:rsid w:val="1FFF2664"/>
    <w:rsid w:val="227855A0"/>
    <w:rsid w:val="230A71E3"/>
    <w:rsid w:val="24985D62"/>
    <w:rsid w:val="25085AFD"/>
    <w:rsid w:val="25140A36"/>
    <w:rsid w:val="25564D5E"/>
    <w:rsid w:val="25995D52"/>
    <w:rsid w:val="25EB21F2"/>
    <w:rsid w:val="26AA3FD4"/>
    <w:rsid w:val="29D87587"/>
    <w:rsid w:val="2C1B0F0F"/>
    <w:rsid w:val="2D9D4150"/>
    <w:rsid w:val="2FE67973"/>
    <w:rsid w:val="334B1CFE"/>
    <w:rsid w:val="34BB9EF1"/>
    <w:rsid w:val="35A114CB"/>
    <w:rsid w:val="36AE6CAB"/>
    <w:rsid w:val="36D81BA4"/>
    <w:rsid w:val="371B30A0"/>
    <w:rsid w:val="37564C74"/>
    <w:rsid w:val="3A4C46ED"/>
    <w:rsid w:val="3AF8377D"/>
    <w:rsid w:val="3BBC7EFB"/>
    <w:rsid w:val="3D834BD6"/>
    <w:rsid w:val="3DAE17D0"/>
    <w:rsid w:val="3DF9FB31"/>
    <w:rsid w:val="3E731DCD"/>
    <w:rsid w:val="3EF9338A"/>
    <w:rsid w:val="3F272FFC"/>
    <w:rsid w:val="3F7D7D3B"/>
    <w:rsid w:val="3F7FA867"/>
    <w:rsid w:val="3FDF36E3"/>
    <w:rsid w:val="3FFC97C5"/>
    <w:rsid w:val="41917275"/>
    <w:rsid w:val="42EB1409"/>
    <w:rsid w:val="444016FB"/>
    <w:rsid w:val="44A4181F"/>
    <w:rsid w:val="4676048A"/>
    <w:rsid w:val="47F21499"/>
    <w:rsid w:val="489108BA"/>
    <w:rsid w:val="495E40A4"/>
    <w:rsid w:val="49DE54CB"/>
    <w:rsid w:val="4B5F997D"/>
    <w:rsid w:val="4BBF308F"/>
    <w:rsid w:val="4BFB0748"/>
    <w:rsid w:val="4D6E5B1D"/>
    <w:rsid w:val="4DCFD53C"/>
    <w:rsid w:val="4E4C5374"/>
    <w:rsid w:val="4EFFDD5F"/>
    <w:rsid w:val="4FE336F4"/>
    <w:rsid w:val="4FFF37D2"/>
    <w:rsid w:val="4FFFBB90"/>
    <w:rsid w:val="51FED7AB"/>
    <w:rsid w:val="5437550A"/>
    <w:rsid w:val="54FB98E3"/>
    <w:rsid w:val="551E63E9"/>
    <w:rsid w:val="561A4FA3"/>
    <w:rsid w:val="573378DA"/>
    <w:rsid w:val="5777FA92"/>
    <w:rsid w:val="57B5ED6F"/>
    <w:rsid w:val="57BE65E5"/>
    <w:rsid w:val="58B363AF"/>
    <w:rsid w:val="59452BC4"/>
    <w:rsid w:val="5982DFFA"/>
    <w:rsid w:val="5A8A6F30"/>
    <w:rsid w:val="5ABD7C1D"/>
    <w:rsid w:val="5B2B531F"/>
    <w:rsid w:val="5BD462C2"/>
    <w:rsid w:val="5C9F1581"/>
    <w:rsid w:val="5DDFBDEC"/>
    <w:rsid w:val="5E8D707A"/>
    <w:rsid w:val="5EBF957E"/>
    <w:rsid w:val="5EDA2C55"/>
    <w:rsid w:val="5EFA7CCD"/>
    <w:rsid w:val="5EFF93E2"/>
    <w:rsid w:val="5FD74D36"/>
    <w:rsid w:val="5FEFAB87"/>
    <w:rsid w:val="63FD4AA9"/>
    <w:rsid w:val="65B55A55"/>
    <w:rsid w:val="667B019C"/>
    <w:rsid w:val="66A9749C"/>
    <w:rsid w:val="67194A89"/>
    <w:rsid w:val="675B3A04"/>
    <w:rsid w:val="676761F0"/>
    <w:rsid w:val="67770616"/>
    <w:rsid w:val="67AC0225"/>
    <w:rsid w:val="67F80DE0"/>
    <w:rsid w:val="684C21AD"/>
    <w:rsid w:val="69744BDC"/>
    <w:rsid w:val="69B9B0A4"/>
    <w:rsid w:val="6C8E55D6"/>
    <w:rsid w:val="6D5B079A"/>
    <w:rsid w:val="6DB62A3F"/>
    <w:rsid w:val="6DDB70E4"/>
    <w:rsid w:val="6ECC28D2"/>
    <w:rsid w:val="6F33376C"/>
    <w:rsid w:val="6FBB27F8"/>
    <w:rsid w:val="6FFF438D"/>
    <w:rsid w:val="705B5C5A"/>
    <w:rsid w:val="711124B2"/>
    <w:rsid w:val="71623D2E"/>
    <w:rsid w:val="736B8437"/>
    <w:rsid w:val="74367CD7"/>
    <w:rsid w:val="757DE146"/>
    <w:rsid w:val="75DF2D8E"/>
    <w:rsid w:val="76F35940"/>
    <w:rsid w:val="77FF244C"/>
    <w:rsid w:val="793E6F6F"/>
    <w:rsid w:val="7A0C2662"/>
    <w:rsid w:val="7B732CB6"/>
    <w:rsid w:val="7B7B1844"/>
    <w:rsid w:val="7BBE28EE"/>
    <w:rsid w:val="7BFD2454"/>
    <w:rsid w:val="7EC27439"/>
    <w:rsid w:val="7F6F6F95"/>
    <w:rsid w:val="7F73E1CF"/>
    <w:rsid w:val="7F7D58EC"/>
    <w:rsid w:val="7FB72B75"/>
    <w:rsid w:val="7FBE902A"/>
    <w:rsid w:val="7FEDEBBD"/>
    <w:rsid w:val="7FF91F70"/>
    <w:rsid w:val="7FFC5C3A"/>
    <w:rsid w:val="7FFFA0D2"/>
    <w:rsid w:val="8C9FA5B4"/>
    <w:rsid w:val="97BEE9C3"/>
    <w:rsid w:val="9B3B3F1C"/>
    <w:rsid w:val="9B4FFD55"/>
    <w:rsid w:val="9BFFA8A0"/>
    <w:rsid w:val="9D4B5CFF"/>
    <w:rsid w:val="9DBCFB51"/>
    <w:rsid w:val="9EE7C396"/>
    <w:rsid w:val="9EFB32BE"/>
    <w:rsid w:val="A52B3DD5"/>
    <w:rsid w:val="A7EF5C45"/>
    <w:rsid w:val="ABE5238C"/>
    <w:rsid w:val="AEDFAFEB"/>
    <w:rsid w:val="AF5A74E3"/>
    <w:rsid w:val="B33DD28E"/>
    <w:rsid w:val="B6524EC1"/>
    <w:rsid w:val="B7BB4844"/>
    <w:rsid w:val="BA7B23C6"/>
    <w:rsid w:val="BB7F5A0C"/>
    <w:rsid w:val="BBA3740A"/>
    <w:rsid w:val="BCDCBFB9"/>
    <w:rsid w:val="BD764DCD"/>
    <w:rsid w:val="BF455072"/>
    <w:rsid w:val="BF5FAF3C"/>
    <w:rsid w:val="BFB34B6A"/>
    <w:rsid w:val="BFF7101D"/>
    <w:rsid w:val="BFF784EF"/>
    <w:rsid w:val="C3F74B56"/>
    <w:rsid w:val="CAFFFDD3"/>
    <w:rsid w:val="CF7D3F05"/>
    <w:rsid w:val="CFBFD472"/>
    <w:rsid w:val="CFFFF885"/>
    <w:rsid w:val="D3FF6639"/>
    <w:rsid w:val="D6E28BBF"/>
    <w:rsid w:val="D6FF9FE5"/>
    <w:rsid w:val="D767CA88"/>
    <w:rsid w:val="D7ED8254"/>
    <w:rsid w:val="DDF29BBD"/>
    <w:rsid w:val="DDF770DE"/>
    <w:rsid w:val="DEEFF6F8"/>
    <w:rsid w:val="DF37A6B5"/>
    <w:rsid w:val="DF98628E"/>
    <w:rsid w:val="DFB74782"/>
    <w:rsid w:val="DFF7E9E8"/>
    <w:rsid w:val="DFFF308E"/>
    <w:rsid w:val="E0FF1FBF"/>
    <w:rsid w:val="E7FF33BD"/>
    <w:rsid w:val="E80F9112"/>
    <w:rsid w:val="E8EF8685"/>
    <w:rsid w:val="E9D7C561"/>
    <w:rsid w:val="E9DBD9FA"/>
    <w:rsid w:val="E9F71EFB"/>
    <w:rsid w:val="EBE316B1"/>
    <w:rsid w:val="ECFD9A39"/>
    <w:rsid w:val="EDFF9102"/>
    <w:rsid w:val="EFAF019C"/>
    <w:rsid w:val="EFF8383F"/>
    <w:rsid w:val="EFFFC09F"/>
    <w:rsid w:val="F06BA65E"/>
    <w:rsid w:val="F59BD1DC"/>
    <w:rsid w:val="F5F78362"/>
    <w:rsid w:val="F6F21854"/>
    <w:rsid w:val="F73F0A25"/>
    <w:rsid w:val="F75E7F00"/>
    <w:rsid w:val="F75EE8E9"/>
    <w:rsid w:val="F75F4623"/>
    <w:rsid w:val="F7CD4A2C"/>
    <w:rsid w:val="F8FCE495"/>
    <w:rsid w:val="F9DFBCAD"/>
    <w:rsid w:val="F9FF4E13"/>
    <w:rsid w:val="FB7D11C7"/>
    <w:rsid w:val="FBBE2D7C"/>
    <w:rsid w:val="FBC79996"/>
    <w:rsid w:val="FBFBA7DE"/>
    <w:rsid w:val="FD77648E"/>
    <w:rsid w:val="FD77BD01"/>
    <w:rsid w:val="FDB1A379"/>
    <w:rsid w:val="FE734873"/>
    <w:rsid w:val="FEE892C0"/>
    <w:rsid w:val="FEEC0735"/>
    <w:rsid w:val="FEFAA8D9"/>
    <w:rsid w:val="FEFD7EA6"/>
    <w:rsid w:val="FEFF2479"/>
    <w:rsid w:val="FEFF4490"/>
    <w:rsid w:val="FF2244C4"/>
    <w:rsid w:val="FF2E149A"/>
    <w:rsid w:val="FF439FD6"/>
    <w:rsid w:val="FF6FA5E7"/>
    <w:rsid w:val="FF79A8A0"/>
    <w:rsid w:val="FFB68EF1"/>
    <w:rsid w:val="FFBB971D"/>
    <w:rsid w:val="FFD5709C"/>
    <w:rsid w:val="FFE7FF53"/>
    <w:rsid w:val="FFFD8A00"/>
    <w:rsid w:val="FFFE5ACB"/>
    <w:rsid w:val="FFFF51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71"/>
        <o:r id="V:Rule2" type="connector" idref="#_x0000_s2072"/>
        <o:r id="V:Rule3" type="connector" idref="#_x0000_s2073"/>
        <o:r id="V:Rule4" type="connector" idref="#_x0000_s2074"/>
        <o:r id="V:Rule5" type="connector" idref="#_x0000_s2075"/>
        <o:r id="V:Rule6" type="connector" idref="#_x0000_s2076"/>
        <o:r id="V:Rule7" type="connector" idref="#_x0000_s2077"/>
        <o:r id="V:Rule8" type="connector" idref="#_x0000_s2078"/>
        <o:r id="V:Rule9" type="connector" idref="#_x0000_s2079"/>
        <o:r id="V:Rule10" type="connector" idref="#_x0000_s2080"/>
        <o:r id="V:Rule11" type="connector" idref="#_x0000_s2081"/>
        <o:r id="V:Rule12" type="connector" idref="#_x0000_s2094"/>
        <o:r id="V:Rule13" type="connector" idref="#_x0000_s2095"/>
        <o:r id="V:Rule14" type="connector" idref="#_x0000_s2096"/>
        <o:r id="V:Rule15" type="connector" idref="#_x0000_s2097"/>
        <o:r id="V:Rule16" type="connector" idref="#_x0000_s2098"/>
        <o:r id="V:Rule17" type="connector" idref="#_x0000_s2099"/>
        <o:r id="V:Rule18" type="connector" idref="#_x0000_s2100"/>
        <o:r id="V:Rule19" type="connector" idref="#_x0000_s2101"/>
        <o:r id="V:Rule20" type="connector" idref="#_x0000_s2102"/>
        <o:r id="V:Rule21" type="connector" idref="#_x0000_s2103"/>
        <o:r id="V:Rule22" type="connector" idref="#_x0000_s2104"/>
        <o:r id="V:Rule23" type="connector" idref="#_x0000_s2105"/>
        <o:r id="V:Rule24" type="connector" idref="#_x0000_s2114"/>
        <o:r id="V:Rule25" type="connector" idref="#_x0000_s2115"/>
        <o:r id="V:Rule26" type="connector" idref="#_x0000_s2116"/>
        <o:r id="V:Rule27" type="connector" idref="#_x0000_s2117"/>
        <o:r id="V:Rule28" type="connector" idref="#_x0000_s2118"/>
        <o:r id="V:Rule29" type="connector" idref="#_x0000_s2120"/>
        <o:r id="V:Rule30" type="connector" idref="#_x0000_s2133"/>
        <o:r id="V:Rule31" type="connector" idref="#_x0000_s2134"/>
        <o:r id="V:Rule32" type="connector" idref="#_x0000_s2135"/>
        <o:r id="V:Rule33" type="connector" idref="#_x0000_s213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adjustRightInd w:val="0"/>
      <w:snapToGrid w:val="0"/>
      <w:spacing w:line="560" w:lineRule="exact"/>
      <w:jc w:val="center"/>
      <w:outlineLvl w:val="0"/>
    </w:pPr>
    <w:rPr>
      <w:rFonts w:ascii="黑体" w:hAnsi="黑体" w:eastAsia="黑体"/>
      <w:kern w:val="44"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unhideWhenUsed/>
    <w:qFormat/>
    <w:uiPriority w:val="99"/>
    <w:pPr>
      <w:ind w:left="420" w:leftChars="200"/>
    </w:p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  <w:pPr>
      <w:tabs>
        <w:tab w:val="right" w:leader="dot" w:pos="9060"/>
      </w:tabs>
      <w:spacing w:line="520" w:lineRule="exact"/>
    </w:pPr>
    <w:rPr>
      <w:rFonts w:eastAsia="楷体_GB2312"/>
      <w:sz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Title"/>
    <w:basedOn w:val="4"/>
    <w:next w:val="1"/>
    <w:qFormat/>
    <w:uiPriority w:val="0"/>
    <w:rPr>
      <w:rFonts w:ascii="Arial" w:hAnsi="Arial"/>
      <w:b/>
    </w:rPr>
  </w:style>
  <w:style w:type="character" w:styleId="13">
    <w:name w:val="Hyperlink"/>
    <w:qFormat/>
    <w:uiPriority w:val="99"/>
    <w:rPr>
      <w:color w:val="0268CD"/>
      <w:u w:val="none"/>
    </w:rPr>
  </w:style>
  <w:style w:type="paragraph" w:customStyle="1" w:styleId="14">
    <w:name w:val="Default"/>
    <w:qFormat/>
    <w:uiPriority w:val="99"/>
    <w:pPr>
      <w:widowControl w:val="0"/>
      <w:autoSpaceDE w:val="0"/>
      <w:autoSpaceDN w:val="0"/>
      <w:adjustRightInd w:val="0"/>
    </w:pPr>
    <w:rPr>
      <w:rFonts w:hint="eastAsia" w:ascii="微软雅黑" w:hAnsi="微软雅黑" w:eastAsia="微软雅黑" w:cs="Times New Roman"/>
      <w:color w:val="00000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3075"/>
    <customShpInfo spid="_x0000_s3074"/>
    <customShpInfo spid="_x0000_s3073"/>
    <customShpInfo spid="_x0000_s2137"/>
    <customShpInfo spid="_x0000_s2136"/>
    <customShpInfo spid="_x0000_s2135"/>
    <customShpInfo spid="_x0000_s2134"/>
    <customShpInfo spid="_x0000_s2133"/>
    <customShpInfo spid="_x0000_s2132"/>
    <customShpInfo spid="_x0000_s2131"/>
    <customShpInfo spid="_x0000_s2130"/>
    <customShpInfo spid="_x0000_s2129"/>
    <customShpInfo spid="_x0000_s2128"/>
    <customShpInfo spid="_x0000_s2127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  <customShpInfo spid="_x0000_s2117"/>
    <customShpInfo spid="_x0000_s2116"/>
    <customShpInfo spid="_x0000_s2115"/>
    <customShpInfo spid="_x0000_s2114"/>
    <customShpInfo spid="_x0000_s2113"/>
    <customShpInfo spid="_x0000_s2112"/>
    <customShpInfo spid="_x0000_s2111"/>
    <customShpInfo spid="_x0000_s2110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4"/>
    <customShpInfo spid="_x0000_s2083"/>
    <customShpInfo spid="_x0000_s2082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11832</Words>
  <Characters>67444</Characters>
  <Lines>562</Lines>
  <Paragraphs>158</Paragraphs>
  <TotalTime>44</TotalTime>
  <ScaleCrop>false</ScaleCrop>
  <LinksUpToDate>false</LinksUpToDate>
  <CharactersWithSpaces>79118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2020-01-09T02:05:00Z</dcterms:created>
  <dc:creator>stoneLee</dc:creator>
  <cp:lastModifiedBy>菜蔡菜</cp:lastModifiedBy>
  <cp:lastPrinted>2022-04-30T11:49:00Z</cp:lastPrinted>
  <dcterms:modified xsi:type="dcterms:W3CDTF">2022-07-25T01:08:41Z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KSOSaveFontToCloudKey">
    <vt:lpwstr>595332800_embed</vt:lpwstr>
  </property>
  <property fmtid="{D5CDD505-2E9C-101B-9397-08002B2CF9AE}" pid="4" name="ICV">
    <vt:lpwstr>D3642FFBD8DD46CAB0E1169CD0B145FE</vt:lpwstr>
  </property>
</Properties>
</file>